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Christian Engelhardt</w:t>
        <w:br/>
        <w:t>Landrat des Kreises Bergstraße</w:t>
        <w:br/>
        <w:t>Gräffstraße 5</w:t>
        <w:br/>
        <w:br/>
        <w:t>64646 Heppenheim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Schülervertretung Erich Kästner-Schule Bürstadt</w:t>
        <w:br/>
        <w:t>Wolfstraße 23</w:t>
        <w:br/>
        <w:br/>
        <w:t>68642 Bürstadt</w:t>
        <w:tab/>
        <w:tab/>
        <w:tab/>
        <w:tab/>
        <w:tab/>
        <w:tab/>
        <w:t>Bürstadt, 23. Oktober 2020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Sehr geehrter Herr Engelhardt,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wir,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die Schülervertretung der Erich Kästner-Schule Bürstadt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für die Schülerschaft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interessieren uns für eine Photovoltaikanlage auf den Dächern unserer Schule. </w:t>
        <w:br/>
        <w:br/>
        <w:t>Diese Idee hat uns nicht erst seit unserer Beteiligung am Nachhaltigkeitstag in der Geschwister - Scholl-Schule Bensheim beschäftigt, wir wurden jedoch durch entsprechende Vorträge</w:t>
      </w:r>
      <w:r>
        <w:rPr>
          <w:sz w:val="24"/>
          <w:szCs w:val="24"/>
        </w:rPr>
        <w:t xml:space="preserve"> dort</w:t>
      </w:r>
      <w:r>
        <w:rPr>
          <w:sz w:val="24"/>
          <w:szCs w:val="24"/>
        </w:rPr>
        <w:t xml:space="preserve"> in unseren Vorstellungen bestärkt.</w:t>
        <w:br/>
      </w:r>
      <w:r>
        <w:rPr/>
        <w:br/>
      </w:r>
      <w:r>
        <w:rPr>
          <w:sz w:val="24"/>
          <w:szCs w:val="24"/>
        </w:rPr>
        <w:t>Auch das anschließende Gespräch mit Ihnen war in dieser Hinsicht sehr zielführend-danke Herr Engelhardt.</w:t>
        <w:br/>
        <w:br/>
        <w:t>Sie baten uns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die Vorgehensweise betreffend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um ein Schreiben, das Sie nun auch in den Händen halten.</w:t>
        <w:b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Die EKS ist jetzt schon eine Umweltschule, die in vielen Bereichen  dieses vielfältigen Themengebietes vorbildlich vorangeht, wie wir finden;</w:t>
        <w:br/>
        <w:t xml:space="preserve">"Nachhaltigkeit", "Abfallvermeidungen" sind nur zwei hiervon, die wir tatsächlich auch leben.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Diesen Weg möchten wir mit einer Photovoltaikanlage noch mehr zu Geltung bringen, ja, Herr Engelhardt, zu unserem Meisterstück machen; </w:t>
        <w:br/>
        <w:t>denn wir sind davon überzeugt, dass die KOMPLETTE Engergiegewinnung zur ebenso KOMPLETTEN Energieversorgung unserer Schule und vielleicht sogar darüber hinaus, DAS Paradebeispiel für Umweltschutz sein kann, ja sein wird!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br/>
        <w:t xml:space="preserve">Und dabei würden wir uns über ihre Hilfe sehr freuen! </w:t>
      </w:r>
    </w:p>
    <w:p>
      <w:pPr>
        <w:pStyle w:val="Normal"/>
        <w:rPr/>
      </w:pPr>
      <w:r>
        <w:rPr/>
        <w:br/>
      </w:r>
    </w:p>
    <w:p>
      <w:pPr>
        <w:pStyle w:val="Normal"/>
        <w:rPr/>
      </w:pPr>
      <w:r>
        <w:rPr>
          <w:sz w:val="24"/>
          <w:szCs w:val="24"/>
        </w:rPr>
        <w:t xml:space="preserve">Vielen unserer Schüler liegt das Thema "Die Schöpfung bewahren" sehr am Herzen; </w:t>
        <w:br/>
        <w:t>helfende Hände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bieten wir  immer gerne an, auch finanzielle Mittel können wir vielleicht generieren.</w:t>
        <w:br/>
        <w:br/>
        <w:t xml:space="preserve">Die Schülervertretung hat auch schon über die Photovoltaikanlage gesprochen und wir alle fanden es erstaunlich, wie viel Gutes man aus so einer Anlage gewinnen und machen kann. </w:t>
        <w:br/>
      </w:r>
    </w:p>
    <w:p>
      <w:pPr>
        <w:pStyle w:val="Normal"/>
        <w:rPr/>
      </w:pPr>
      <w:r>
        <w:rPr>
          <w:sz w:val="24"/>
          <w:szCs w:val="24"/>
        </w:rPr>
        <w:t>Wir bewundern die Geschwister - Scholl -Schule in Bensheim für ihr  Engagement und die Willensstärke ihrer Schulgemeinde!</w:t>
      </w:r>
      <w:r>
        <w:rPr/>
        <w:b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Dies wollen </w:t>
      </w:r>
      <w:r>
        <w:rPr>
          <w:sz w:val="24"/>
          <w:szCs w:val="24"/>
        </w:rPr>
        <w:t xml:space="preserve">auch </w:t>
      </w:r>
      <w:r>
        <w:rPr>
          <w:sz w:val="24"/>
          <w:szCs w:val="24"/>
        </w:rPr>
        <w:t xml:space="preserve">wir Ihnen zeigen, </w:t>
      </w:r>
      <w:r>
        <w:rPr>
          <w:sz w:val="24"/>
          <w:szCs w:val="24"/>
        </w:rPr>
        <w:t xml:space="preserve">und </w:t>
      </w:r>
      <w:r>
        <w:rPr>
          <w:sz w:val="24"/>
          <w:szCs w:val="24"/>
        </w:rPr>
        <w:t xml:space="preserve">uns würde es </w:t>
      </w:r>
      <w:r>
        <w:rPr>
          <w:sz w:val="24"/>
          <w:szCs w:val="24"/>
        </w:rPr>
        <w:t xml:space="preserve">deshalb </w:t>
      </w:r>
      <w:r>
        <w:rPr>
          <w:sz w:val="24"/>
          <w:szCs w:val="24"/>
        </w:rPr>
        <w:t xml:space="preserve">sehr freuen, wenn Sie diesen Weg mit uns gehen wollen. </w:t>
        <w:br/>
        <w:br/>
        <w:t>Danke schonmal im Voraus für Ihre Mühe, Herr Engelhardt!</w:t>
        <w:b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Mit freundlichen Grüßen </w:t>
        <w:b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br/>
        <w:br/>
        <w:t>Celine Kolander; SV-Gruppe</w:t>
        <w:br/>
      </w:r>
      <w:r>
        <w:rPr>
          <w:b w:val="false"/>
          <w:bCs w:val="false"/>
          <w:color w:val="000000"/>
          <w:sz w:val="24"/>
          <w:szCs w:val="24"/>
        </w:rPr>
        <w:t>Mert Tutay, Carolina Cita, Lea Möller; Schulsprecher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Die Schülerschaft der Erich Kästner-Schule</w:t>
      </w:r>
      <w:r>
        <w:rPr>
          <w:sz w:val="24"/>
          <w:szCs w:val="24"/>
        </w:rPr>
        <w:t xml:space="preserve"> Bürstadt</w:t>
      </w:r>
      <w:r>
        <w:rPr>
          <w:sz w:val="24"/>
          <w:szCs w:val="24"/>
        </w:rPr>
        <w:br/>
        <w:t>Verbindungslehrer Michael Feick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LibreOffice/7.0.2.2$Windows_X86_64 LibreOffice_project/8349ace3c3162073abd90d81fd06dcfb6b36b994</Application>
  <Pages>1</Pages>
  <Words>139</Words>
  <Characters>879</Characters>
  <CharactersWithSpaces>1016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2020-10-21T13:24:00Z</dcterms:created>
  <dc:creator>Celine Kolander</dc:creator>
  <dc:description/>
  <dc:language>de-DE</dc:language>
  <cp:lastModifiedBy/>
  <cp:lastPrinted>2020-10-23T04:41:50Z</cp:lastPrinted>
  <dcterms:modified xsi:type="dcterms:W3CDTF">2020-10-23T04:42:00Z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